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DEF" w:rsidRPr="001D0828" w:rsidRDefault="001D0828" w:rsidP="00F05C45">
      <w:pPr>
        <w:widowControl w:val="0"/>
        <w:spacing w:after="0" w:line="360" w:lineRule="auto"/>
        <w:ind w:left="5103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  <w:r w:rsidRPr="001D0828">
        <w:rPr>
          <w:rFonts w:ascii="Times New Roman" w:hAnsi="Times New Roman"/>
          <w:b/>
          <w:sz w:val="28"/>
          <w:szCs w:val="28"/>
          <w:lang w:val="uk-UA"/>
        </w:rPr>
        <w:t>ЗАТВЕРДЖУЮ</w:t>
      </w:r>
    </w:p>
    <w:p w:rsidR="00C71980" w:rsidRDefault="001D0828" w:rsidP="00F05C45">
      <w:pPr>
        <w:widowControl w:val="0"/>
        <w:spacing w:after="0" w:line="360" w:lineRule="auto"/>
        <w:ind w:left="510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Директор </w:t>
      </w:r>
    </w:p>
    <w:p w:rsidR="001D0828" w:rsidRDefault="001D0828" w:rsidP="00F05C45">
      <w:pPr>
        <w:widowControl w:val="0"/>
        <w:spacing w:after="0" w:line="360" w:lineRule="auto"/>
        <w:ind w:left="510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Гоголівського ліцею</w:t>
      </w:r>
    </w:p>
    <w:p w:rsidR="00F05C45" w:rsidRDefault="001D0828" w:rsidP="001D0828">
      <w:pPr>
        <w:widowControl w:val="0"/>
        <w:spacing w:after="0" w:line="360" w:lineRule="auto"/>
        <w:ind w:left="510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Оксана Дяченко</w:t>
      </w:r>
    </w:p>
    <w:p w:rsidR="001D0828" w:rsidRDefault="001D0828" w:rsidP="001D0828">
      <w:pPr>
        <w:widowControl w:val="0"/>
        <w:spacing w:after="0" w:line="360" w:lineRule="auto"/>
        <w:ind w:left="510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_______________________</w:t>
      </w:r>
    </w:p>
    <w:p w:rsidR="001D0828" w:rsidRPr="001D0828" w:rsidRDefault="001D0828" w:rsidP="001D0828">
      <w:pPr>
        <w:widowControl w:val="0"/>
        <w:spacing w:after="0" w:line="360" w:lineRule="auto"/>
        <w:ind w:left="5103"/>
        <w:rPr>
          <w:rFonts w:ascii="Times New Roman" w:hAnsi="Times New Roman"/>
          <w:sz w:val="28"/>
          <w:szCs w:val="28"/>
          <w:lang w:val="uk-UA"/>
        </w:rPr>
      </w:pPr>
    </w:p>
    <w:p w:rsidR="001D0828" w:rsidRDefault="001D0828" w:rsidP="00F05C45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D0828" w:rsidRDefault="001D0828" w:rsidP="00F05C45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05C45" w:rsidRPr="00A202AD" w:rsidRDefault="00C71980" w:rsidP="00F05C45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202AD">
        <w:rPr>
          <w:rFonts w:ascii="Times New Roman" w:hAnsi="Times New Roman"/>
          <w:b/>
          <w:sz w:val="28"/>
          <w:szCs w:val="28"/>
          <w:lang w:val="uk-UA"/>
        </w:rPr>
        <w:t xml:space="preserve">План </w:t>
      </w:r>
      <w:r w:rsidR="00470450" w:rsidRPr="00A202AD">
        <w:rPr>
          <w:rFonts w:ascii="Times New Roman" w:hAnsi="Times New Roman"/>
          <w:b/>
          <w:sz w:val="28"/>
          <w:szCs w:val="28"/>
          <w:lang w:val="uk-UA"/>
        </w:rPr>
        <w:t xml:space="preserve">проведення </w:t>
      </w:r>
    </w:p>
    <w:p w:rsidR="009A264B" w:rsidRPr="00A202AD" w:rsidRDefault="009A264B" w:rsidP="00F05C45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202AD">
        <w:rPr>
          <w:rFonts w:ascii="Times New Roman" w:hAnsi="Times New Roman"/>
          <w:b/>
          <w:sz w:val="28"/>
          <w:szCs w:val="28"/>
          <w:lang w:val="uk-UA"/>
        </w:rPr>
        <w:t xml:space="preserve">Тижня толерантності </w:t>
      </w:r>
    </w:p>
    <w:p w:rsidR="00C71980" w:rsidRPr="00A202AD" w:rsidRDefault="009A264B" w:rsidP="00F05C45">
      <w:pPr>
        <w:widowControl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A202AD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«Толерантність – </w:t>
      </w:r>
      <w:r w:rsidR="001D0828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дорога до миру та співпраці</w:t>
      </w:r>
      <w:r w:rsidRPr="00A202AD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»</w:t>
      </w:r>
    </w:p>
    <w:p w:rsidR="008A368B" w:rsidRPr="00A202AD" w:rsidRDefault="008A368B" w:rsidP="008A368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3"/>
        <w:tblW w:w="9630" w:type="dxa"/>
        <w:tblLook w:val="04A0" w:firstRow="1" w:lastRow="0" w:firstColumn="1" w:lastColumn="0" w:noHBand="0" w:noVBand="1"/>
      </w:tblPr>
      <w:tblGrid>
        <w:gridCol w:w="846"/>
        <w:gridCol w:w="3969"/>
        <w:gridCol w:w="2407"/>
        <w:gridCol w:w="2408"/>
      </w:tblGrid>
      <w:tr w:rsidR="008A368B" w:rsidRPr="00A202AD" w:rsidTr="009A264B">
        <w:tc>
          <w:tcPr>
            <w:tcW w:w="846" w:type="dxa"/>
          </w:tcPr>
          <w:p w:rsidR="009A264B" w:rsidRPr="00A202AD" w:rsidRDefault="008A368B" w:rsidP="00FC60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02AD">
              <w:rPr>
                <w:rFonts w:ascii="Times New Roman" w:hAnsi="Times New Roman"/>
                <w:sz w:val="28"/>
                <w:szCs w:val="28"/>
                <w:lang w:val="uk-UA"/>
              </w:rPr>
              <w:t>Д</w:t>
            </w:r>
            <w:r w:rsidR="009A264B" w:rsidRPr="00A202AD">
              <w:rPr>
                <w:rFonts w:ascii="Times New Roman" w:hAnsi="Times New Roman"/>
                <w:sz w:val="28"/>
                <w:szCs w:val="28"/>
                <w:lang w:val="uk-UA"/>
              </w:rPr>
              <w:t>ата</w:t>
            </w:r>
          </w:p>
        </w:tc>
        <w:tc>
          <w:tcPr>
            <w:tcW w:w="3969" w:type="dxa"/>
          </w:tcPr>
          <w:p w:rsidR="009A264B" w:rsidRPr="00A202AD" w:rsidRDefault="009A264B" w:rsidP="00FC60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02AD">
              <w:rPr>
                <w:rFonts w:ascii="Times New Roman" w:hAnsi="Times New Roman"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2407" w:type="dxa"/>
          </w:tcPr>
          <w:p w:rsidR="009A264B" w:rsidRPr="00A202AD" w:rsidRDefault="009A264B" w:rsidP="00FC60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02AD">
              <w:rPr>
                <w:rFonts w:ascii="Times New Roman" w:hAnsi="Times New Roman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408" w:type="dxa"/>
          </w:tcPr>
          <w:p w:rsidR="009A264B" w:rsidRPr="00A202AD" w:rsidRDefault="009A264B" w:rsidP="00FC60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02AD">
              <w:rPr>
                <w:rFonts w:ascii="Times New Roman" w:hAnsi="Times New Roman"/>
                <w:sz w:val="28"/>
                <w:szCs w:val="28"/>
                <w:lang w:val="uk-UA"/>
              </w:rPr>
              <w:t>Відповідальний</w:t>
            </w:r>
          </w:p>
        </w:tc>
      </w:tr>
      <w:tr w:rsidR="008A368B" w:rsidRPr="00A202AD" w:rsidTr="009A264B">
        <w:tc>
          <w:tcPr>
            <w:tcW w:w="846" w:type="dxa"/>
          </w:tcPr>
          <w:p w:rsidR="009A264B" w:rsidRPr="00A202AD" w:rsidRDefault="00F6043D" w:rsidP="001D082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02AD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1D0828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A202AD">
              <w:rPr>
                <w:rFonts w:ascii="Times New Roman" w:hAnsi="Times New Roman"/>
                <w:sz w:val="28"/>
                <w:szCs w:val="28"/>
                <w:lang w:val="uk-UA"/>
              </w:rPr>
              <w:t>.11</w:t>
            </w:r>
          </w:p>
        </w:tc>
        <w:tc>
          <w:tcPr>
            <w:tcW w:w="3969" w:type="dxa"/>
          </w:tcPr>
          <w:p w:rsidR="009A264B" w:rsidRPr="00A202AD" w:rsidRDefault="009A264B" w:rsidP="008A368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02AD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  <w:r w:rsidRPr="00A202AD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Стіннівка «Дерево толерантності»  </w:t>
            </w:r>
          </w:p>
          <w:p w:rsidR="007F27B7" w:rsidRPr="00A202AD" w:rsidRDefault="009A264B" w:rsidP="00A202AD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A202A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2. </w:t>
            </w:r>
            <w:r w:rsidR="00A202AD" w:rsidRPr="00A202AD">
              <w:rPr>
                <w:rFonts w:ascii="Times New Roman" w:hAnsi="Times New Roman"/>
                <w:sz w:val="28"/>
                <w:szCs w:val="28"/>
                <w:lang w:val="uk-UA"/>
              </w:rPr>
              <w:t>Класна година</w:t>
            </w:r>
            <w:r w:rsidR="007F27B7" w:rsidRPr="00A202A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="007F27B7" w:rsidRPr="00A202AD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Толерантність – шлях до порозуміння</w:t>
            </w:r>
            <w:r w:rsidR="007F27B7" w:rsidRPr="00A202AD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»</w:t>
            </w:r>
          </w:p>
          <w:p w:rsidR="00A202AD" w:rsidRPr="00A202AD" w:rsidRDefault="00A202AD" w:rsidP="00A202AD">
            <w:pPr>
              <w:shd w:val="clear" w:color="auto" w:fill="FFFDFD"/>
              <w:spacing w:after="0" w:line="24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02AD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3. Анкетування «Чи вважаєш ти себе толерантним?»</w:t>
            </w:r>
          </w:p>
        </w:tc>
        <w:tc>
          <w:tcPr>
            <w:tcW w:w="2407" w:type="dxa"/>
          </w:tcPr>
          <w:p w:rsidR="009A264B" w:rsidRPr="00A202AD" w:rsidRDefault="009A264B" w:rsidP="008A368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02AD">
              <w:rPr>
                <w:rFonts w:ascii="Times New Roman" w:hAnsi="Times New Roman"/>
                <w:sz w:val="28"/>
                <w:szCs w:val="28"/>
                <w:lang w:val="uk-UA"/>
              </w:rPr>
              <w:t>всі бажаючи</w:t>
            </w:r>
          </w:p>
          <w:p w:rsidR="009A264B" w:rsidRPr="00A202AD" w:rsidRDefault="009A264B" w:rsidP="00FC60D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02AD">
              <w:rPr>
                <w:rFonts w:ascii="Times New Roman" w:hAnsi="Times New Roman"/>
                <w:sz w:val="28"/>
                <w:szCs w:val="28"/>
                <w:lang w:val="uk-UA"/>
              </w:rPr>
              <w:t>1-11 кл</w:t>
            </w:r>
            <w:r w:rsidR="001D0828">
              <w:rPr>
                <w:rFonts w:ascii="Times New Roman" w:hAnsi="Times New Roman"/>
                <w:sz w:val="28"/>
                <w:szCs w:val="28"/>
                <w:lang w:val="uk-UA"/>
              </w:rPr>
              <w:t>аси</w:t>
            </w:r>
          </w:p>
        </w:tc>
        <w:tc>
          <w:tcPr>
            <w:tcW w:w="2408" w:type="dxa"/>
          </w:tcPr>
          <w:p w:rsidR="009A264B" w:rsidRPr="00A202AD" w:rsidRDefault="009A264B" w:rsidP="008A368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02AD">
              <w:rPr>
                <w:rFonts w:ascii="Times New Roman" w:hAnsi="Times New Roman"/>
                <w:sz w:val="28"/>
                <w:szCs w:val="28"/>
                <w:lang w:val="uk-UA"/>
              </w:rPr>
              <w:t>психолог</w:t>
            </w:r>
          </w:p>
          <w:p w:rsidR="009A264B" w:rsidRPr="00A202AD" w:rsidRDefault="00A202AD" w:rsidP="008A368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</w:t>
            </w:r>
            <w:r w:rsidR="009A264B" w:rsidRPr="00A202AD">
              <w:rPr>
                <w:rFonts w:ascii="Times New Roman" w:hAnsi="Times New Roman"/>
                <w:sz w:val="28"/>
                <w:szCs w:val="28"/>
                <w:lang w:val="uk-UA"/>
              </w:rPr>
              <w:t>ласні керівники</w:t>
            </w:r>
          </w:p>
        </w:tc>
      </w:tr>
      <w:tr w:rsidR="008A368B" w:rsidRPr="00A202AD" w:rsidTr="009A264B">
        <w:tc>
          <w:tcPr>
            <w:tcW w:w="846" w:type="dxa"/>
          </w:tcPr>
          <w:p w:rsidR="009A264B" w:rsidRPr="00A202AD" w:rsidRDefault="00F6043D" w:rsidP="001D082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02AD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1D0828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A202AD">
              <w:rPr>
                <w:rFonts w:ascii="Times New Roman" w:hAnsi="Times New Roman"/>
                <w:sz w:val="28"/>
                <w:szCs w:val="28"/>
                <w:lang w:val="uk-UA"/>
              </w:rPr>
              <w:t>.11</w:t>
            </w:r>
          </w:p>
        </w:tc>
        <w:tc>
          <w:tcPr>
            <w:tcW w:w="3969" w:type="dxa"/>
          </w:tcPr>
          <w:p w:rsidR="003A3E6B" w:rsidRDefault="009A264B" w:rsidP="008A368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 w:rsidRPr="00A202AD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  <w:r w:rsidR="003A3E6B" w:rsidRPr="00A202AD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Конкурс малюнку «Квітка толерантності»</w:t>
            </w:r>
          </w:p>
          <w:p w:rsidR="001D0828" w:rsidRPr="001D0828" w:rsidRDefault="001D0828" w:rsidP="008A368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2.Перегляд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відеопрезентації</w:t>
            </w:r>
            <w:proofErr w:type="spellEnd"/>
          </w:p>
        </w:tc>
        <w:tc>
          <w:tcPr>
            <w:tcW w:w="2407" w:type="dxa"/>
          </w:tcPr>
          <w:p w:rsidR="009A264B" w:rsidRPr="00A202AD" w:rsidRDefault="003A3E6B" w:rsidP="008A368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02AD">
              <w:rPr>
                <w:rFonts w:ascii="Times New Roman" w:hAnsi="Times New Roman"/>
                <w:sz w:val="28"/>
                <w:szCs w:val="28"/>
                <w:lang w:val="uk-UA"/>
              </w:rPr>
              <w:t>всі бажаючи</w:t>
            </w:r>
          </w:p>
        </w:tc>
        <w:tc>
          <w:tcPr>
            <w:tcW w:w="2408" w:type="dxa"/>
          </w:tcPr>
          <w:p w:rsidR="003A3E6B" w:rsidRPr="00A202AD" w:rsidRDefault="00A202AD" w:rsidP="008A368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="003A3E6B" w:rsidRPr="00A202AD">
              <w:rPr>
                <w:rFonts w:ascii="Times New Roman" w:hAnsi="Times New Roman"/>
                <w:sz w:val="28"/>
                <w:szCs w:val="28"/>
                <w:lang w:val="uk-UA"/>
              </w:rPr>
              <w:t>сихолог</w:t>
            </w:r>
          </w:p>
          <w:p w:rsidR="00386C2E" w:rsidRPr="00A202AD" w:rsidRDefault="00386C2E" w:rsidP="008A368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A264B" w:rsidRPr="00A202AD" w:rsidRDefault="009A264B" w:rsidP="008A368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A368B" w:rsidRPr="00A202AD" w:rsidTr="009A264B">
        <w:tc>
          <w:tcPr>
            <w:tcW w:w="846" w:type="dxa"/>
          </w:tcPr>
          <w:p w:rsidR="009A264B" w:rsidRPr="00A202AD" w:rsidRDefault="00F6043D" w:rsidP="001D082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02AD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1D0828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A202AD">
              <w:rPr>
                <w:rFonts w:ascii="Times New Roman" w:hAnsi="Times New Roman"/>
                <w:sz w:val="28"/>
                <w:szCs w:val="28"/>
                <w:lang w:val="uk-UA"/>
              </w:rPr>
              <w:t>.11</w:t>
            </w:r>
          </w:p>
        </w:tc>
        <w:tc>
          <w:tcPr>
            <w:tcW w:w="3969" w:type="dxa"/>
          </w:tcPr>
          <w:p w:rsidR="009A264B" w:rsidRPr="00A202AD" w:rsidRDefault="00386C2E" w:rsidP="008A368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 w:rsidRPr="00A202AD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1.Хвилинка позитиву «Комплімент кожному».</w:t>
            </w:r>
          </w:p>
          <w:p w:rsidR="00386C2E" w:rsidRPr="00A202AD" w:rsidRDefault="00386C2E" w:rsidP="008A36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02AD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2.</w:t>
            </w:r>
            <w:r w:rsidRPr="00A202A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Бесіда для учнів «Гнів і агресивність»</w:t>
            </w:r>
          </w:p>
        </w:tc>
        <w:tc>
          <w:tcPr>
            <w:tcW w:w="2407" w:type="dxa"/>
          </w:tcPr>
          <w:p w:rsidR="009A264B" w:rsidRPr="00A202AD" w:rsidRDefault="00386C2E" w:rsidP="008A368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02AD">
              <w:rPr>
                <w:rFonts w:ascii="Times New Roman" w:hAnsi="Times New Roman"/>
                <w:sz w:val="28"/>
                <w:szCs w:val="28"/>
                <w:lang w:val="uk-UA"/>
              </w:rPr>
              <w:t>всі бажаючи</w:t>
            </w:r>
          </w:p>
          <w:p w:rsidR="00386C2E" w:rsidRPr="00A202AD" w:rsidRDefault="00386C2E" w:rsidP="008A368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86C2E" w:rsidRPr="00A202AD" w:rsidRDefault="00386C2E" w:rsidP="00FC60D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02AD">
              <w:rPr>
                <w:rFonts w:ascii="Times New Roman" w:hAnsi="Times New Roman"/>
                <w:sz w:val="28"/>
                <w:szCs w:val="28"/>
                <w:lang w:val="uk-UA"/>
              </w:rPr>
              <w:t>5-11 кл</w:t>
            </w:r>
            <w:r w:rsidR="001D0828">
              <w:rPr>
                <w:rFonts w:ascii="Times New Roman" w:hAnsi="Times New Roman"/>
                <w:sz w:val="28"/>
                <w:szCs w:val="28"/>
                <w:lang w:val="uk-UA"/>
              </w:rPr>
              <w:t>аси</w:t>
            </w:r>
          </w:p>
        </w:tc>
        <w:tc>
          <w:tcPr>
            <w:tcW w:w="2408" w:type="dxa"/>
          </w:tcPr>
          <w:p w:rsidR="00386C2E" w:rsidRPr="00A202AD" w:rsidRDefault="00A202AD" w:rsidP="008A368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="00386C2E" w:rsidRPr="00A202AD">
              <w:rPr>
                <w:rFonts w:ascii="Times New Roman" w:hAnsi="Times New Roman"/>
                <w:sz w:val="28"/>
                <w:szCs w:val="28"/>
                <w:lang w:val="uk-UA"/>
              </w:rPr>
              <w:t>сихолог</w:t>
            </w:r>
          </w:p>
          <w:p w:rsidR="009A264B" w:rsidRPr="00A202AD" w:rsidRDefault="009A264B" w:rsidP="008A368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86C2E" w:rsidRPr="00A202AD" w:rsidRDefault="00A202AD" w:rsidP="008A368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</w:t>
            </w:r>
            <w:r w:rsidR="00386C2E" w:rsidRPr="00A202AD">
              <w:rPr>
                <w:rFonts w:ascii="Times New Roman" w:hAnsi="Times New Roman"/>
                <w:sz w:val="28"/>
                <w:szCs w:val="28"/>
                <w:lang w:val="uk-UA"/>
              </w:rPr>
              <w:t>ласні керівники, психолог</w:t>
            </w:r>
          </w:p>
        </w:tc>
      </w:tr>
      <w:tr w:rsidR="00A202AD" w:rsidRPr="00A202AD" w:rsidTr="009A264B">
        <w:tc>
          <w:tcPr>
            <w:tcW w:w="846" w:type="dxa"/>
          </w:tcPr>
          <w:p w:rsidR="001F704E" w:rsidRPr="00A202AD" w:rsidRDefault="00F6043D" w:rsidP="001D082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02AD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1D0828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A202AD">
              <w:rPr>
                <w:rFonts w:ascii="Times New Roman" w:hAnsi="Times New Roman"/>
                <w:sz w:val="28"/>
                <w:szCs w:val="28"/>
                <w:lang w:val="uk-UA"/>
              </w:rPr>
              <w:t>.11</w:t>
            </w:r>
          </w:p>
        </w:tc>
        <w:tc>
          <w:tcPr>
            <w:tcW w:w="3969" w:type="dxa"/>
          </w:tcPr>
          <w:p w:rsidR="001F704E" w:rsidRPr="00A202AD" w:rsidRDefault="00C918FA" w:rsidP="008A368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02AD">
              <w:rPr>
                <w:rFonts w:ascii="Times New Roman" w:hAnsi="Times New Roman"/>
                <w:sz w:val="28"/>
                <w:szCs w:val="28"/>
                <w:lang w:val="uk-UA"/>
              </w:rPr>
              <w:t>1.Акція «Обійми мене»</w:t>
            </w:r>
          </w:p>
          <w:p w:rsidR="00C918FA" w:rsidRPr="00A202AD" w:rsidRDefault="00C918FA" w:rsidP="008A368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02AD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  <w:r w:rsidR="008A368B" w:rsidRPr="00A202AD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Перегляд мультфільму про добро та повагу</w:t>
            </w:r>
          </w:p>
        </w:tc>
        <w:tc>
          <w:tcPr>
            <w:tcW w:w="2407" w:type="dxa"/>
          </w:tcPr>
          <w:p w:rsidR="00C918FA" w:rsidRPr="00A202AD" w:rsidRDefault="00C918FA" w:rsidP="008A368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02AD">
              <w:rPr>
                <w:rFonts w:ascii="Times New Roman" w:hAnsi="Times New Roman"/>
                <w:sz w:val="28"/>
                <w:szCs w:val="28"/>
                <w:lang w:val="uk-UA"/>
              </w:rPr>
              <w:t>всі бажаючи</w:t>
            </w:r>
          </w:p>
          <w:p w:rsidR="001F704E" w:rsidRPr="00A202AD" w:rsidRDefault="001D0828" w:rsidP="008A368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1-4 класи</w:t>
            </w:r>
          </w:p>
        </w:tc>
        <w:tc>
          <w:tcPr>
            <w:tcW w:w="2408" w:type="dxa"/>
          </w:tcPr>
          <w:p w:rsidR="00C918FA" w:rsidRPr="00A202AD" w:rsidRDefault="00A202AD" w:rsidP="008A368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="00C918FA" w:rsidRPr="00A202AD">
              <w:rPr>
                <w:rFonts w:ascii="Times New Roman" w:hAnsi="Times New Roman"/>
                <w:sz w:val="28"/>
                <w:szCs w:val="28"/>
                <w:lang w:val="uk-UA"/>
              </w:rPr>
              <w:t>сихолог</w:t>
            </w:r>
          </w:p>
          <w:p w:rsidR="008A368B" w:rsidRPr="00A202AD" w:rsidRDefault="00A202AD" w:rsidP="008A368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="008A368B" w:rsidRPr="00A202AD">
              <w:rPr>
                <w:rFonts w:ascii="Times New Roman" w:hAnsi="Times New Roman"/>
                <w:sz w:val="28"/>
                <w:szCs w:val="28"/>
                <w:lang w:val="uk-UA"/>
              </w:rPr>
              <w:t>ихователі ГПД</w:t>
            </w:r>
          </w:p>
        </w:tc>
      </w:tr>
      <w:tr w:rsidR="001F704E" w:rsidRPr="00A202AD" w:rsidTr="009A264B">
        <w:tc>
          <w:tcPr>
            <w:tcW w:w="846" w:type="dxa"/>
          </w:tcPr>
          <w:p w:rsidR="001F704E" w:rsidRPr="00A202AD" w:rsidRDefault="00F6043D" w:rsidP="001D082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02AD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1D0828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A202AD">
              <w:rPr>
                <w:rFonts w:ascii="Times New Roman" w:hAnsi="Times New Roman"/>
                <w:sz w:val="28"/>
                <w:szCs w:val="28"/>
                <w:lang w:val="uk-UA"/>
              </w:rPr>
              <w:t>.11</w:t>
            </w:r>
          </w:p>
        </w:tc>
        <w:tc>
          <w:tcPr>
            <w:tcW w:w="3969" w:type="dxa"/>
          </w:tcPr>
          <w:p w:rsidR="00C918FA" w:rsidRPr="00A202AD" w:rsidRDefault="00C918FA" w:rsidP="008A368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02AD">
              <w:rPr>
                <w:rFonts w:ascii="Times New Roman" w:hAnsi="Times New Roman"/>
                <w:sz w:val="28"/>
                <w:szCs w:val="28"/>
                <w:lang w:val="uk-UA"/>
              </w:rPr>
              <w:t>1. Акція «Лист психологу»</w:t>
            </w:r>
          </w:p>
          <w:p w:rsidR="001F704E" w:rsidRPr="00A202AD" w:rsidRDefault="001F704E" w:rsidP="008A368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02AD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2.Підсумок тижня «Віночок побажань для всієї школи»</w:t>
            </w:r>
          </w:p>
        </w:tc>
        <w:tc>
          <w:tcPr>
            <w:tcW w:w="2407" w:type="dxa"/>
          </w:tcPr>
          <w:p w:rsidR="00C918FA" w:rsidRPr="00A202AD" w:rsidRDefault="00C918FA" w:rsidP="008A368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02AD">
              <w:rPr>
                <w:rFonts w:ascii="Times New Roman" w:hAnsi="Times New Roman"/>
                <w:sz w:val="28"/>
                <w:szCs w:val="28"/>
                <w:lang w:val="uk-UA"/>
              </w:rPr>
              <w:t>всі бажаючи</w:t>
            </w:r>
          </w:p>
          <w:p w:rsidR="001F704E" w:rsidRPr="00A202AD" w:rsidRDefault="001F704E" w:rsidP="008A368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08" w:type="dxa"/>
          </w:tcPr>
          <w:p w:rsidR="00C918FA" w:rsidRPr="00A202AD" w:rsidRDefault="00A202AD" w:rsidP="008A368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="00C918FA" w:rsidRPr="00A202AD">
              <w:rPr>
                <w:rFonts w:ascii="Times New Roman" w:hAnsi="Times New Roman"/>
                <w:sz w:val="28"/>
                <w:szCs w:val="28"/>
                <w:lang w:val="uk-UA"/>
              </w:rPr>
              <w:t>сихолог</w:t>
            </w:r>
          </w:p>
          <w:p w:rsidR="001F704E" w:rsidRPr="00A202AD" w:rsidRDefault="001F704E" w:rsidP="008A368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9A264B" w:rsidRDefault="009A264B" w:rsidP="008A368B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828" w:rsidRDefault="001D0828" w:rsidP="008A368B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828" w:rsidRPr="00A202AD" w:rsidRDefault="001D0828" w:rsidP="008A368B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Практичний психолог                                                        Інна Михайлова</w:t>
      </w:r>
    </w:p>
    <w:sectPr w:rsidR="001D0828" w:rsidRPr="00A202A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4039D0"/>
    <w:multiLevelType w:val="hybridMultilevel"/>
    <w:tmpl w:val="7EAC1492"/>
    <w:lvl w:ilvl="0" w:tplc="7F0EE284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i w:val="0"/>
        <w:color w:val="auto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228"/>
    <w:rsid w:val="00083812"/>
    <w:rsid w:val="001D0828"/>
    <w:rsid w:val="001F704E"/>
    <w:rsid w:val="00340228"/>
    <w:rsid w:val="00386C2E"/>
    <w:rsid w:val="003A3E6B"/>
    <w:rsid w:val="00462F30"/>
    <w:rsid w:val="00470450"/>
    <w:rsid w:val="004A6A43"/>
    <w:rsid w:val="00521F87"/>
    <w:rsid w:val="005A6DEF"/>
    <w:rsid w:val="006C4384"/>
    <w:rsid w:val="007F27B7"/>
    <w:rsid w:val="008643B0"/>
    <w:rsid w:val="008A368B"/>
    <w:rsid w:val="008D6B51"/>
    <w:rsid w:val="009A264B"/>
    <w:rsid w:val="009B4334"/>
    <w:rsid w:val="00A202AD"/>
    <w:rsid w:val="00A5736D"/>
    <w:rsid w:val="00C71980"/>
    <w:rsid w:val="00C918FA"/>
    <w:rsid w:val="00D51B83"/>
    <w:rsid w:val="00E04253"/>
    <w:rsid w:val="00E365F9"/>
    <w:rsid w:val="00E42008"/>
    <w:rsid w:val="00F05C45"/>
    <w:rsid w:val="00F6043D"/>
    <w:rsid w:val="00FC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633ED8-4FF7-4A1C-899C-14BC0F731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980"/>
    <w:pPr>
      <w:spacing w:after="200" w:line="276" w:lineRule="auto"/>
    </w:pPr>
    <w:rPr>
      <w:rFonts w:eastAsia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0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42008"/>
    <w:pPr>
      <w:spacing w:after="0" w:line="240" w:lineRule="auto"/>
    </w:pPr>
    <w:rPr>
      <w:rFonts w:eastAsia="Times New Roman" w:cs="Times New Roman"/>
      <w:lang w:val="ru-RU"/>
    </w:rPr>
  </w:style>
  <w:style w:type="paragraph" w:styleId="a5">
    <w:name w:val="List Paragraph"/>
    <w:basedOn w:val="a"/>
    <w:uiPriority w:val="34"/>
    <w:qFormat/>
    <w:rsid w:val="00F05C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D0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D082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621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</dc:creator>
  <cp:keywords/>
  <dc:description/>
  <cp:lastModifiedBy>Пользователь Windows</cp:lastModifiedBy>
  <cp:revision>2</cp:revision>
  <cp:lastPrinted>2024-11-14T13:24:00Z</cp:lastPrinted>
  <dcterms:created xsi:type="dcterms:W3CDTF">2025-01-06T09:43:00Z</dcterms:created>
  <dcterms:modified xsi:type="dcterms:W3CDTF">2025-01-06T09:43:00Z</dcterms:modified>
</cp:coreProperties>
</file>